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E8" w:rsidRDefault="000A35E8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20"/>
      </w:tblGrid>
      <w:tr w:rsidR="000A35E8" w:rsidTr="007E7E8E">
        <w:trPr>
          <w:trHeight w:hRule="exact" w:val="13077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E8" w:rsidRDefault="00C12FF5">
            <w:pPr>
              <w:snapToGrid w:val="0"/>
              <w:spacing w:before="18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F239A">
              <w:rPr>
                <w:rFonts w:hint="eastAsia"/>
                <w:snapToGrid w:val="0"/>
              </w:rPr>
              <w:t xml:space="preserve">　　</w:t>
            </w:r>
            <w:r w:rsidR="000A35E8">
              <w:rPr>
                <w:rFonts w:hint="eastAsia"/>
                <w:snapToGrid w:val="0"/>
              </w:rPr>
              <w:t xml:space="preserve">年　　月　　日　</w:t>
            </w:r>
          </w:p>
          <w:p w:rsidR="000A35E8" w:rsidRDefault="000A35E8">
            <w:pPr>
              <w:snapToGrid w:val="0"/>
              <w:spacing w:after="480" w:line="8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善通寺市長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0A35E8" w:rsidRDefault="000A35E8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所　在　地　　　　　　　　　　　　　</w:t>
            </w:r>
          </w:p>
          <w:p w:rsidR="000A35E8" w:rsidRDefault="000A35E8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名　　　称　　　　　　　　　　　　　</w:t>
            </w:r>
          </w:p>
          <w:p w:rsidR="000A35E8" w:rsidRDefault="000A35E8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Pr="002231B4">
              <w:rPr>
                <w:rFonts w:hint="eastAsia"/>
                <w:snapToGrid w:val="0"/>
                <w:spacing w:val="15"/>
                <w:kern w:val="0"/>
                <w:fitText w:val="1157" w:id="-1552108288"/>
              </w:rPr>
              <w:t>代表者氏</w:t>
            </w:r>
            <w:r w:rsidRPr="002231B4">
              <w:rPr>
                <w:rFonts w:hint="eastAsia"/>
                <w:snapToGrid w:val="0"/>
                <w:spacing w:val="-7"/>
                <w:kern w:val="0"/>
                <w:fitText w:val="1157" w:id="-1552108288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0A35E8" w:rsidRDefault="000A35E8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（個人にあっては、住所及び氏名）　</w:t>
            </w:r>
          </w:p>
          <w:p w:rsidR="000A35E8" w:rsidRDefault="004430EE">
            <w:pPr>
              <w:snapToGrid w:val="0"/>
              <w:spacing w:before="240" w:line="1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助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>金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>交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>付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>請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>求</w:t>
            </w:r>
            <w:r w:rsidR="00C12FF5"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>書</w:t>
            </w:r>
          </w:p>
          <w:p w:rsidR="000A35E8" w:rsidRDefault="001F239A" w:rsidP="00C12FF5">
            <w:pPr>
              <w:snapToGrid w:val="0"/>
              <w:spacing w:line="400" w:lineRule="exact"/>
              <w:ind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A35E8">
              <w:rPr>
                <w:rFonts w:hint="eastAsia"/>
                <w:snapToGrid w:val="0"/>
              </w:rPr>
              <w:t xml:space="preserve">　年　　月　　</w:t>
            </w:r>
            <w:proofErr w:type="gramStart"/>
            <w:r w:rsidR="000A35E8">
              <w:rPr>
                <w:rFonts w:hint="eastAsia"/>
                <w:snapToGrid w:val="0"/>
              </w:rPr>
              <w:t>日付け</w:t>
            </w:r>
            <w:proofErr w:type="gramEnd"/>
            <w:r w:rsidR="000A35E8">
              <w:rPr>
                <w:rFonts w:hint="eastAsia"/>
                <w:snapToGrid w:val="0"/>
              </w:rPr>
              <w:t xml:space="preserve">　善市第　　　号により</w:t>
            </w:r>
            <w:r w:rsidR="004430EE">
              <w:rPr>
                <w:rFonts w:hint="eastAsia"/>
                <w:snapToGrid w:val="0"/>
              </w:rPr>
              <w:t>補助</w:t>
            </w:r>
            <w:r w:rsidR="005C7FB0">
              <w:rPr>
                <w:rFonts w:hint="eastAsia"/>
                <w:snapToGrid w:val="0"/>
              </w:rPr>
              <w:t>金の交付決定を受けた補助</w:t>
            </w:r>
            <w:r w:rsidR="000A35E8">
              <w:rPr>
                <w:rFonts w:hint="eastAsia"/>
                <w:snapToGrid w:val="0"/>
              </w:rPr>
              <w:t>事業について、次のとおり善通寺市補助金等交付規則第９条第１項の規定により請求します。</w:t>
            </w:r>
          </w:p>
          <w:p w:rsidR="000A35E8" w:rsidRDefault="00A24A6E">
            <w:pPr>
              <w:snapToGrid w:val="0"/>
              <w:spacing w:before="9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　　　空き店舗改装費及び広告宣伝</w:t>
            </w:r>
            <w:r w:rsidR="00E679EB">
              <w:rPr>
                <w:rFonts w:hint="eastAsia"/>
                <w:snapToGrid w:val="0"/>
              </w:rPr>
              <w:t>費</w:t>
            </w:r>
            <w:r w:rsidR="00D21C50">
              <w:rPr>
                <w:rFonts w:hint="eastAsia"/>
                <w:snapToGrid w:val="0"/>
              </w:rPr>
              <w:t>支援事業</w:t>
            </w:r>
            <w:r>
              <w:rPr>
                <w:rFonts w:hint="eastAsia"/>
                <w:snapToGrid w:val="0"/>
              </w:rPr>
              <w:t>費</w:t>
            </w:r>
          </w:p>
          <w:p w:rsidR="000A35E8" w:rsidRDefault="000A35E8">
            <w:pPr>
              <w:snapToGrid w:val="0"/>
              <w:spacing w:before="9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請　求　額　　　　　　　　　　　　　</w:t>
            </w:r>
            <w:r w:rsidR="001F239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0A35E8" w:rsidRDefault="000A35E8">
      <w:pPr>
        <w:snapToGrid w:val="0"/>
        <w:rPr>
          <w:rFonts w:cs="Times New Roman"/>
          <w:snapToGrid w:val="0"/>
        </w:rPr>
      </w:pPr>
    </w:p>
    <w:p w:rsidR="00185417" w:rsidRPr="00492636" w:rsidRDefault="00A51A84" w:rsidP="002231B4">
      <w:pPr>
        <w:snapToGrid w:val="0"/>
        <w:rPr>
          <w:rFonts w:ascii="HG丸ｺﾞｼｯｸM-PRO" w:eastAsia="HG丸ｺﾞｼｯｸM-PRO" w:hAnsi="HG丸ｺﾞｼｯｸM-PRO" w:cs="Times New Roman"/>
          <w:snapToGrid w:val="0"/>
          <w:color w:val="FF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1186815</wp:posOffset>
                </wp:positionV>
                <wp:extent cx="2703830" cy="15830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1B4" w:rsidRDefault="002231B4" w:rsidP="002231B4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※注意</w:t>
                            </w:r>
                            <w:r>
                              <w:rPr>
                                <w:rFonts w:hAnsi="ＭＳ 明朝" w:hint="eastAsia"/>
                              </w:rPr>
                              <w:t>※</w:t>
                            </w:r>
                          </w:p>
                          <w:p w:rsidR="002231B4" w:rsidRDefault="002231B4" w:rsidP="002231B4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「所在地」は、店舗の所在地と名称を記入し、下側に個人の「住所」と名前を記入する。</w:t>
                            </w:r>
                          </w:p>
                          <w:p w:rsidR="002231B4" w:rsidRPr="002231B4" w:rsidRDefault="002231B4" w:rsidP="002231B4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口座の登録時は個人名（個人の住所）で登録しているため、個人の住所もどこかに記入して請求しないと「不一致」となり会計課で処理できない。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45pt;margin-top:93.45pt;width:212.9pt;height:12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">
                <v:textbox>
                  <w:txbxContent>
                    <w:p w:rsidR="002231B4" w:rsidRDefault="002231B4" w:rsidP="002231B4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※注意</w:t>
                      </w:r>
                      <w:r>
                        <w:rPr>
                          <w:rFonts w:hAnsi="ＭＳ 明朝" w:hint="eastAsia"/>
                        </w:rPr>
                        <w:t>※</w:t>
                      </w:r>
                    </w:p>
                    <w:p w:rsidR="002231B4" w:rsidRDefault="002231B4" w:rsidP="002231B4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「所在地」は、店舗の所在地と名称を記入し、下側に個人の「住所」と名前を記入する。</w:t>
                      </w:r>
                    </w:p>
                    <w:p w:rsidR="002231B4" w:rsidRPr="002231B4" w:rsidRDefault="002231B4" w:rsidP="002231B4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口座の登録時は個人名（個人の住所）で登録しているため、個人の住所もどこかに記入して請求しないと「不一致」となり会計課で処理できない。</w:t>
                      </w:r>
                    </w:p>
                  </w:txbxContent>
                </v:textbox>
              </v:shape>
            </w:pict>
          </mc:Fallback>
        </mc:AlternateContent>
      </w:r>
      <w:r w:rsidR="00185417" w:rsidRPr="00492636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24"/>
          <w:szCs w:val="24"/>
        </w:rPr>
        <w:t>記入例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20"/>
      </w:tblGrid>
      <w:tr w:rsidR="002231B4" w:rsidTr="00611601">
        <w:trPr>
          <w:trHeight w:hRule="exact" w:val="13077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B4" w:rsidRDefault="002231B4" w:rsidP="00611601">
            <w:pPr>
              <w:snapToGrid w:val="0"/>
              <w:spacing w:before="18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</w:t>
            </w:r>
          </w:p>
          <w:p w:rsidR="002231B4" w:rsidRDefault="002231B4" w:rsidP="00611601">
            <w:pPr>
              <w:snapToGrid w:val="0"/>
              <w:spacing w:after="480" w:line="8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善通寺市長　　平　岡　政　典　　様</w:t>
            </w:r>
          </w:p>
          <w:p w:rsidR="002231B4" w:rsidRPr="00492636" w:rsidRDefault="002231B4" w:rsidP="00611601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所　在　地　　</w:t>
            </w:r>
            <w:r w:rsidR="00185417" w:rsidRPr="00492636">
              <w:rPr>
                <w:rFonts w:asciiTheme="majorEastAsia" w:eastAsiaTheme="majorEastAsia" w:hAnsiTheme="majorEastAsia" w:hint="eastAsia"/>
                <w:snapToGrid w:val="0"/>
                <w:color w:val="FF0000"/>
              </w:rPr>
              <w:t>善通寺市上吉田町１００</w:t>
            </w:r>
          </w:p>
          <w:p w:rsidR="002231B4" w:rsidRDefault="002231B4" w:rsidP="00611601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名　　　称　　</w:t>
            </w:r>
            <w:r w:rsidR="00185417" w:rsidRPr="00492636">
              <w:rPr>
                <w:rFonts w:asciiTheme="majorEastAsia" w:eastAsiaTheme="majorEastAsia" w:hAnsiTheme="majorEastAsia"/>
                <w:snapToGrid w:val="0"/>
                <w:color w:val="FF0000"/>
              </w:rPr>
              <w:t>1111</w:t>
            </w:r>
            <w:r w:rsidR="00185417" w:rsidRPr="00492636">
              <w:rPr>
                <w:rFonts w:asciiTheme="majorEastAsia" w:eastAsiaTheme="majorEastAsia" w:hAnsiTheme="majorEastAsia" w:hint="eastAsia"/>
                <w:snapToGrid w:val="0"/>
                <w:color w:val="FF0000"/>
              </w:rPr>
              <w:t>（店舗名）</w:t>
            </w:r>
            <w:r w:rsidR="00185417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2231B4" w:rsidRDefault="002231B4" w:rsidP="00611601">
            <w:pPr>
              <w:snapToGrid w:val="0"/>
              <w:spacing w:line="400" w:lineRule="exact"/>
              <w:ind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Pr="002231B4">
              <w:rPr>
                <w:rFonts w:hint="eastAsia"/>
                <w:snapToGrid w:val="0"/>
                <w:spacing w:val="13"/>
                <w:kern w:val="0"/>
                <w:fitText w:val="1157" w:id="-1552108287"/>
              </w:rPr>
              <w:t>代表者氏</w:t>
            </w:r>
            <w:r w:rsidRPr="002231B4">
              <w:rPr>
                <w:rFonts w:hint="eastAsia"/>
                <w:snapToGrid w:val="0"/>
                <w:spacing w:val="2"/>
                <w:kern w:val="0"/>
                <w:fitText w:val="1157" w:id="-1552108287"/>
              </w:rPr>
              <w:t>名</w:t>
            </w:r>
            <w:r>
              <w:rPr>
                <w:rFonts w:hint="eastAsia"/>
                <w:snapToGrid w:val="0"/>
              </w:rPr>
              <w:t xml:space="preserve">　</w:t>
            </w:r>
            <w:r w:rsidR="00185417">
              <w:rPr>
                <w:rFonts w:hint="eastAsia"/>
                <w:snapToGrid w:val="0"/>
              </w:rPr>
              <w:t xml:space="preserve">　</w:t>
            </w:r>
            <w:r w:rsidR="00185417" w:rsidRPr="00492636">
              <w:rPr>
                <w:rFonts w:asciiTheme="majorEastAsia" w:eastAsiaTheme="majorEastAsia" w:hAnsiTheme="majorEastAsia" w:hint="eastAsia"/>
                <w:snapToGrid w:val="0"/>
                <w:color w:val="FF0000"/>
              </w:rPr>
              <w:t>商工　観太</w:t>
            </w:r>
            <w:r w:rsidR="0018541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185417" w:rsidRDefault="00A51A84" w:rsidP="00611601">
            <w:pPr>
              <w:snapToGrid w:val="0"/>
              <w:spacing w:line="400" w:lineRule="exact"/>
              <w:ind w:right="210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166370</wp:posOffset>
                      </wp:positionV>
                      <wp:extent cx="438150" cy="43053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0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1A971" id="Oval 3" o:spid="_x0000_s1026" style="position:absolute;left:0;text-align:left;margin-left:392.95pt;margin-top:13.1pt;width:34.5pt;height: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231B4">
              <w:rPr>
                <w:rFonts w:hint="eastAsia"/>
                <w:snapToGrid w:val="0"/>
              </w:rPr>
              <w:t xml:space="preserve">　　　　　　　　　　　　　　　　　　　　（個人にあっては、住所及び氏名）</w:t>
            </w:r>
          </w:p>
          <w:p w:rsidR="002231B4" w:rsidRPr="00185417" w:rsidRDefault="00185417" w:rsidP="00185417">
            <w:pPr>
              <w:snapToGrid w:val="0"/>
              <w:spacing w:line="400" w:lineRule="exact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/>
                <w:snapToGrid w:val="0"/>
              </w:rPr>
              <w:t xml:space="preserve">  </w:t>
            </w:r>
            <w:r w:rsidRPr="00492636">
              <w:rPr>
                <w:rFonts w:asciiTheme="majorEastAsia" w:eastAsiaTheme="majorEastAsia" w:hAnsiTheme="majorEastAsia" w:hint="eastAsia"/>
                <w:snapToGrid w:val="0"/>
                <w:color w:val="FF0000"/>
              </w:rPr>
              <w:t>善通寺市稲木町５００　商工　観太</w:t>
            </w:r>
            <w:r>
              <w:rPr>
                <w:rFonts w:asciiTheme="majorEastAsia" w:eastAsiaTheme="majorEastAsia" w:hAnsiTheme="majorEastAsia" w:hint="eastAsia"/>
                <w:snapToGrid w:val="0"/>
              </w:rPr>
              <w:t xml:space="preserve">　　</w:t>
            </w:r>
            <w:r w:rsidRPr="00492636">
              <w:rPr>
                <w:rFonts w:asciiTheme="majorEastAsia" w:eastAsiaTheme="majorEastAsia" w:hAnsiTheme="majorEastAsia" w:hint="eastAsia"/>
                <w:snapToGrid w:val="0"/>
                <w:color w:val="FF0000"/>
                <w:sz w:val="24"/>
                <w:szCs w:val="24"/>
              </w:rPr>
              <w:t>印</w:t>
            </w:r>
            <w:r w:rsidR="00492636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 xml:space="preserve">  </w:t>
            </w:r>
          </w:p>
          <w:p w:rsidR="002231B4" w:rsidRDefault="002231B4" w:rsidP="00611601">
            <w:pPr>
              <w:snapToGrid w:val="0"/>
              <w:spacing w:before="240" w:line="1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　助　金　交　付　請　求　書</w:t>
            </w:r>
          </w:p>
          <w:p w:rsidR="002231B4" w:rsidRDefault="002231B4" w:rsidP="00611601">
            <w:pPr>
              <w:snapToGrid w:val="0"/>
              <w:spacing w:line="400" w:lineRule="exact"/>
              <w:ind w:firstLine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善市第　　　号により補助金の交付決定を受けた補助事業について、次のとおり善通寺市補助金等交付規則第９条第１項の規定により請求します。</w:t>
            </w:r>
          </w:p>
          <w:p w:rsidR="002231B4" w:rsidRDefault="002231B4" w:rsidP="00611601">
            <w:pPr>
              <w:snapToGrid w:val="0"/>
              <w:spacing w:before="9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　　　空き店舗改装費及び広告宣伝費支援事業費</w:t>
            </w:r>
          </w:p>
          <w:p w:rsidR="002231B4" w:rsidRDefault="002231B4" w:rsidP="00611601">
            <w:pPr>
              <w:snapToGrid w:val="0"/>
              <w:spacing w:before="9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請　求　額　　　　　　　　　　　　　　　　円</w:t>
            </w:r>
          </w:p>
        </w:tc>
      </w:tr>
    </w:tbl>
    <w:p w:rsidR="002231B4" w:rsidRPr="002231B4" w:rsidRDefault="002231B4">
      <w:pPr>
        <w:snapToGrid w:val="0"/>
        <w:rPr>
          <w:rFonts w:cs="Times New Roman"/>
          <w:snapToGrid w:val="0"/>
        </w:rPr>
      </w:pPr>
    </w:p>
    <w:sectPr w:rsidR="002231B4" w:rsidRPr="002231B4">
      <w:headerReference w:type="default" r:id="rId6"/>
      <w:footerReference w:type="default" r:id="rId7"/>
      <w:type w:val="continuous"/>
      <w:pgSz w:w="11906" w:h="16838" w:code="9"/>
      <w:pgMar w:top="1701" w:right="1531" w:bottom="1418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57" w:rsidRDefault="00AA70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7057" w:rsidRDefault="00AA70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E8" w:rsidRDefault="000A35E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57" w:rsidRDefault="00AA70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7057" w:rsidRDefault="00AA70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E8" w:rsidRDefault="000A35E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35E8"/>
    <w:rsid w:val="000A35E8"/>
    <w:rsid w:val="00176DAD"/>
    <w:rsid w:val="00185417"/>
    <w:rsid w:val="001F239A"/>
    <w:rsid w:val="002231B4"/>
    <w:rsid w:val="004430EE"/>
    <w:rsid w:val="00492636"/>
    <w:rsid w:val="005C7FB0"/>
    <w:rsid w:val="00611601"/>
    <w:rsid w:val="00704912"/>
    <w:rsid w:val="0077256A"/>
    <w:rsid w:val="007E7E8E"/>
    <w:rsid w:val="00972C39"/>
    <w:rsid w:val="00A24A6E"/>
    <w:rsid w:val="00A51A84"/>
    <w:rsid w:val="00AA7057"/>
    <w:rsid w:val="00C12FF5"/>
    <w:rsid w:val="00C20372"/>
    <w:rsid w:val="00D16DD3"/>
    <w:rsid w:val="00D21C50"/>
    <w:rsid w:val="00D52612"/>
    <w:rsid w:val="00E53DAF"/>
    <w:rsid w:val="00E679EB"/>
    <w:rsid w:val="00F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D8576"/>
  <w14:defaultImageDpi w14:val="0"/>
  <w15:docId w15:val="{9FC4BA3A-B670-407D-8042-401D6452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049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049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 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坪野庄一</dc:creator>
  <cp:keywords/>
  <dc:description/>
  <cp:lastModifiedBy>亀井　貴司</cp:lastModifiedBy>
  <cp:revision>3</cp:revision>
  <cp:lastPrinted>2019-04-25T02:20:00Z</cp:lastPrinted>
  <dcterms:created xsi:type="dcterms:W3CDTF">2022-03-15T09:53:00Z</dcterms:created>
  <dcterms:modified xsi:type="dcterms:W3CDTF">2022-06-06T06:43:00Z</dcterms:modified>
</cp:coreProperties>
</file>