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A43" w:rsidRPr="006B5A43" w:rsidRDefault="006B5A43" w:rsidP="006B5A43">
      <w:pPr>
        <w:jc w:val="center"/>
        <w:rPr>
          <w:kern w:val="0"/>
          <w:sz w:val="28"/>
          <w:szCs w:val="28"/>
        </w:rPr>
      </w:pPr>
      <w:r w:rsidRPr="006B5A43">
        <w:rPr>
          <w:rFonts w:hint="eastAsia"/>
          <w:spacing w:val="185"/>
          <w:kern w:val="0"/>
          <w:sz w:val="28"/>
          <w:szCs w:val="28"/>
          <w:fitText w:val="2880" w:id="888419586"/>
        </w:rPr>
        <w:t>業務実績</w:t>
      </w:r>
      <w:r w:rsidRPr="006B5A43">
        <w:rPr>
          <w:rFonts w:hint="eastAsia"/>
          <w:kern w:val="0"/>
          <w:sz w:val="28"/>
          <w:szCs w:val="28"/>
          <w:fitText w:val="2880" w:id="888419586"/>
        </w:rPr>
        <w:t>書</w:t>
      </w:r>
    </w:p>
    <w:p w:rsidR="006B5A43" w:rsidRPr="009A6E3C" w:rsidRDefault="006B5A43" w:rsidP="006B5A43">
      <w:pPr>
        <w:rPr>
          <w:rFonts w:ascii="ＭＳ 明朝" w:hAnsi="ＭＳ 明朝"/>
          <w:szCs w:val="21"/>
        </w:rPr>
      </w:pPr>
    </w:p>
    <w:p w:rsidR="006B5A43" w:rsidRPr="006B5A43" w:rsidRDefault="009A6E3C" w:rsidP="006B5A43">
      <w:pPr>
        <w:wordWrap w:val="0"/>
        <w:jc w:val="right"/>
        <w:rPr>
          <w:rFonts w:ascii="ＭＳ 明朝" w:hAnsi="ＭＳ 明朝"/>
          <w:szCs w:val="21"/>
        </w:rPr>
      </w:pPr>
      <w:r w:rsidRPr="009A6E3C">
        <w:rPr>
          <w:rFonts w:ascii="ＭＳ 明朝" w:hAnsi="ＭＳ 明朝" w:hint="eastAsia"/>
          <w:spacing w:val="21"/>
          <w:kern w:val="0"/>
          <w:szCs w:val="21"/>
          <w:fitText w:val="1470" w:id="888419587"/>
        </w:rPr>
        <w:t>商号又は名</w:t>
      </w:r>
      <w:r w:rsidRPr="009A6E3C">
        <w:rPr>
          <w:rFonts w:ascii="ＭＳ 明朝" w:hAnsi="ＭＳ 明朝" w:hint="eastAsia"/>
          <w:kern w:val="0"/>
          <w:szCs w:val="21"/>
          <w:fitText w:val="1470" w:id="888419587"/>
        </w:rPr>
        <w:t>称</w:t>
      </w:r>
      <w:r w:rsidR="006B5A43" w:rsidRPr="006B5A43">
        <w:rPr>
          <w:rFonts w:ascii="ＭＳ 明朝" w:hAnsi="ＭＳ 明朝" w:hint="eastAsia"/>
          <w:kern w:val="0"/>
          <w:szCs w:val="21"/>
        </w:rPr>
        <w:t xml:space="preserve">　</w:t>
      </w:r>
      <w:r w:rsidR="006B5A43" w:rsidRPr="006B5A43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</w:t>
      </w:r>
      <w:r w:rsidR="006B5A43" w:rsidRPr="006B5A43">
        <w:rPr>
          <w:rFonts w:ascii="ＭＳ 明朝" w:hAnsi="ＭＳ 明朝" w:hint="eastAsia"/>
          <w:kern w:val="0"/>
          <w:szCs w:val="21"/>
        </w:rPr>
        <w:t xml:space="preserve">　</w:t>
      </w:r>
    </w:p>
    <w:p w:rsidR="006B5A43" w:rsidRPr="006B5A43" w:rsidRDefault="006B5A43" w:rsidP="006B5A43">
      <w:pPr>
        <w:rPr>
          <w:rFonts w:ascii="ＭＳ 明朝" w:hAnsi="ＭＳ 明朝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89"/>
        <w:gridCol w:w="3723"/>
        <w:gridCol w:w="1864"/>
      </w:tblGrid>
      <w:tr w:rsidR="006B5A43" w:rsidRPr="006B5A43" w:rsidTr="003E7765">
        <w:trPr>
          <w:trHeight w:val="515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1864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請負</w:t>
            </w:r>
            <w:r w:rsidRPr="006B5A43">
              <w:rPr>
                <w:rFonts w:ascii="ＭＳ 明朝" w:hAnsi="ＭＳ 明朝"/>
                <w:szCs w:val="21"/>
              </w:rPr>
              <w:t>金額</w:t>
            </w:r>
            <w:r w:rsidRPr="006B5A43">
              <w:rPr>
                <w:rFonts w:ascii="ＭＳ 明朝" w:hAnsi="ＭＳ 明朝" w:hint="eastAsia"/>
                <w:szCs w:val="21"/>
              </w:rPr>
              <w:t>（税込）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6B5A43" w:rsidRPr="006B5A43" w:rsidRDefault="006B5A43" w:rsidP="006B5A43">
      <w:pPr>
        <w:jc w:val="left"/>
        <w:rPr>
          <w:rFonts w:ascii="ＭＳ 明朝" w:hAnsi="ＭＳ 明朝"/>
          <w:szCs w:val="21"/>
        </w:rPr>
      </w:pPr>
    </w:p>
    <w:p w:rsidR="006B5A43" w:rsidRPr="006B5A43" w:rsidRDefault="006B5A43" w:rsidP="006B5A43">
      <w:pPr>
        <w:jc w:val="left"/>
        <w:rPr>
          <w:rFonts w:ascii="ＭＳ 明朝" w:hAnsi="ＭＳ 明朝"/>
          <w:szCs w:val="21"/>
        </w:rPr>
      </w:pPr>
    </w:p>
    <w:p w:rsidR="006B5A43" w:rsidRPr="006B5A43" w:rsidRDefault="00071FA1" w:rsidP="006B5A4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〔協力会社</w:t>
      </w:r>
      <w:r w:rsidR="006B5A43" w:rsidRPr="006B5A43">
        <w:rPr>
          <w:rFonts w:ascii="ＭＳ 明朝" w:hAnsi="ＭＳ 明朝" w:hint="eastAsia"/>
          <w:szCs w:val="21"/>
        </w:rPr>
        <w:t>〕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89"/>
        <w:gridCol w:w="3723"/>
        <w:gridCol w:w="1864"/>
      </w:tblGrid>
      <w:tr w:rsidR="006B5A43" w:rsidRPr="006B5A43" w:rsidTr="003E7765">
        <w:trPr>
          <w:trHeight w:val="515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864" w:type="dxa"/>
            <w:vAlign w:val="center"/>
          </w:tcPr>
          <w:p w:rsidR="006B5A43" w:rsidRPr="006B5A43" w:rsidRDefault="006B5A43" w:rsidP="006B5A43">
            <w:pPr>
              <w:jc w:val="center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請負</w:t>
            </w:r>
            <w:r w:rsidRPr="006B5A43">
              <w:rPr>
                <w:rFonts w:ascii="ＭＳ 明朝" w:hAnsi="ＭＳ 明朝"/>
                <w:szCs w:val="21"/>
              </w:rPr>
              <w:t>金額</w:t>
            </w:r>
            <w:r w:rsidRPr="006B5A43">
              <w:rPr>
                <w:rFonts w:ascii="ＭＳ 明朝" w:hAnsi="ＭＳ 明朝" w:hint="eastAsia"/>
                <w:szCs w:val="21"/>
              </w:rPr>
              <w:t>（税込）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6B5A43" w:rsidRPr="006B5A43" w:rsidTr="003E7765">
        <w:trPr>
          <w:trHeight w:val="797"/>
          <w:jc w:val="center"/>
        </w:trPr>
        <w:tc>
          <w:tcPr>
            <w:tcW w:w="209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23" w:type="dxa"/>
            <w:vAlign w:val="center"/>
          </w:tcPr>
          <w:p w:rsidR="006B5A43" w:rsidRPr="006B5A43" w:rsidRDefault="006B5A43" w:rsidP="006B5A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64" w:type="dxa"/>
          </w:tcPr>
          <w:p w:rsidR="006B5A43" w:rsidRPr="006B5A43" w:rsidRDefault="006B5A43" w:rsidP="006B5A43">
            <w:pPr>
              <w:jc w:val="right"/>
              <w:rPr>
                <w:rFonts w:ascii="ＭＳ 明朝" w:hAnsi="ＭＳ 明朝"/>
                <w:szCs w:val="21"/>
              </w:rPr>
            </w:pPr>
            <w:r w:rsidRPr="006B5A43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6B5A43" w:rsidRPr="006B5A43" w:rsidRDefault="006B5A43" w:rsidP="006B5A43">
      <w:pPr>
        <w:jc w:val="left"/>
        <w:rPr>
          <w:rFonts w:ascii="ＭＳ 明朝" w:hAnsi="ＭＳ 明朝"/>
          <w:szCs w:val="21"/>
        </w:rPr>
      </w:pPr>
    </w:p>
    <w:p w:rsidR="006B5A43" w:rsidRPr="00C8151F" w:rsidRDefault="00AB14D9" w:rsidP="00B94E01">
      <w:pPr>
        <w:numPr>
          <w:ilvl w:val="0"/>
          <w:numId w:val="2"/>
        </w:numPr>
        <w:jc w:val="left"/>
        <w:rPr>
          <w:rFonts w:ascii="ＭＳ 明朝" w:hAnsi="ＭＳ 明朝"/>
          <w:szCs w:val="21"/>
        </w:rPr>
      </w:pPr>
      <w:r w:rsidRPr="00AB14D9">
        <w:rPr>
          <w:rFonts w:ascii="ＭＳ 明朝" w:hAnsi="ＭＳ 明朝" w:hint="eastAsia"/>
          <w:szCs w:val="21"/>
        </w:rPr>
        <w:t>令和３年度から令和７年度の間に、</w:t>
      </w:r>
      <w:r w:rsidR="003D61AB">
        <w:rPr>
          <w:rFonts w:ascii="ＭＳ 明朝" w:hAnsi="ＭＳ 明朝" w:hint="eastAsia"/>
          <w:szCs w:val="21"/>
        </w:rPr>
        <w:t>地方公共団体において</w:t>
      </w:r>
      <w:bookmarkStart w:id="0" w:name="_GoBack"/>
      <w:bookmarkEnd w:id="0"/>
      <w:r w:rsidR="00DE2FC3">
        <w:rPr>
          <w:rFonts w:ascii="ＭＳ 明朝" w:hAnsi="ＭＳ 明朝" w:hint="eastAsia"/>
          <w:szCs w:val="21"/>
        </w:rPr>
        <w:t>同様の調査業務を</w:t>
      </w:r>
      <w:r w:rsidR="006B5A43" w:rsidRPr="00C8151F">
        <w:rPr>
          <w:rFonts w:ascii="ＭＳ 明朝" w:hAnsi="ＭＳ 明朝" w:hint="eastAsia"/>
          <w:szCs w:val="21"/>
        </w:rPr>
        <w:t>受託</w:t>
      </w:r>
      <w:r w:rsidR="00DE2FC3">
        <w:rPr>
          <w:rFonts w:ascii="ＭＳ 明朝" w:hAnsi="ＭＳ 明朝" w:hint="eastAsia"/>
          <w:szCs w:val="21"/>
        </w:rPr>
        <w:t>した実績を</w:t>
      </w:r>
      <w:r w:rsidR="006B5A43" w:rsidRPr="00C8151F">
        <w:rPr>
          <w:rFonts w:ascii="ＭＳ 明朝" w:hAnsi="ＭＳ 明朝" w:hint="eastAsia"/>
          <w:szCs w:val="21"/>
        </w:rPr>
        <w:t>記入すること。</w:t>
      </w:r>
    </w:p>
    <w:p w:rsidR="006B5A43" w:rsidRPr="006B5A43" w:rsidRDefault="006B5A43" w:rsidP="006B5A43">
      <w:pPr>
        <w:numPr>
          <w:ilvl w:val="0"/>
          <w:numId w:val="2"/>
        </w:numPr>
        <w:jc w:val="left"/>
        <w:rPr>
          <w:rFonts w:ascii="ＭＳ 明朝" w:hAnsi="ＭＳ 明朝"/>
          <w:szCs w:val="21"/>
        </w:rPr>
      </w:pPr>
      <w:r w:rsidRPr="006B5A43">
        <w:rPr>
          <w:rFonts w:ascii="ＭＳ 明朝" w:hAnsi="ＭＳ 明朝" w:cs="MS-Mincho" w:hint="eastAsia"/>
          <w:kern w:val="0"/>
          <w:szCs w:val="21"/>
        </w:rPr>
        <w:t>業務実績の内容が確認できる書類（契約書の写し等）を添付すること。</w:t>
      </w:r>
    </w:p>
    <w:p w:rsidR="00BE170C" w:rsidRPr="006B5A43" w:rsidRDefault="00BE170C" w:rsidP="006B5A43"/>
    <w:sectPr w:rsidR="00BE170C" w:rsidRPr="006B5A43" w:rsidSect="00F35523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0A" w:rsidRDefault="009C590A">
      <w:r>
        <w:separator/>
      </w:r>
    </w:p>
  </w:endnote>
  <w:endnote w:type="continuationSeparator" w:id="0">
    <w:p w:rsidR="009C590A" w:rsidRDefault="009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0A" w:rsidRDefault="009C590A">
      <w:r>
        <w:separator/>
      </w:r>
    </w:p>
  </w:footnote>
  <w:footnote w:type="continuationSeparator" w:id="0">
    <w:p w:rsidR="009C590A" w:rsidRDefault="009C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0C" w:rsidRDefault="00CC4EB7">
    <w:pPr>
      <w:pStyle w:val="a5"/>
    </w:pPr>
    <w:r>
      <w:rPr>
        <w:rFonts w:hint="eastAsia"/>
      </w:rPr>
      <w:t>（</w:t>
    </w:r>
    <w:r w:rsidR="006B5A43">
      <w:rPr>
        <w:rFonts w:hint="eastAsia"/>
      </w:rPr>
      <w:t>様式３</w:t>
    </w:r>
    <w:r w:rsidR="00BE170C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B613D"/>
    <w:multiLevelType w:val="hybridMultilevel"/>
    <w:tmpl w:val="4BE03886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CE85077"/>
    <w:multiLevelType w:val="hybridMultilevel"/>
    <w:tmpl w:val="05B69A78"/>
    <w:lvl w:ilvl="0" w:tplc="F55C74EC">
      <w:start w:val="1"/>
      <w:numFmt w:val="decimal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E7B"/>
    <w:rsid w:val="000710EE"/>
    <w:rsid w:val="00071FA1"/>
    <w:rsid w:val="000A35D7"/>
    <w:rsid w:val="000A5230"/>
    <w:rsid w:val="000B4BAC"/>
    <w:rsid w:val="000F07C7"/>
    <w:rsid w:val="0016192A"/>
    <w:rsid w:val="001705C1"/>
    <w:rsid w:val="00201529"/>
    <w:rsid w:val="00223D09"/>
    <w:rsid w:val="00243237"/>
    <w:rsid w:val="00272631"/>
    <w:rsid w:val="002C2E7B"/>
    <w:rsid w:val="002E2D4F"/>
    <w:rsid w:val="003825DA"/>
    <w:rsid w:val="003B39EB"/>
    <w:rsid w:val="003D61AB"/>
    <w:rsid w:val="004549D4"/>
    <w:rsid w:val="00466E5F"/>
    <w:rsid w:val="00594BB1"/>
    <w:rsid w:val="005C03F0"/>
    <w:rsid w:val="005C64C9"/>
    <w:rsid w:val="006062AC"/>
    <w:rsid w:val="00630177"/>
    <w:rsid w:val="00630306"/>
    <w:rsid w:val="0064487F"/>
    <w:rsid w:val="006B5A43"/>
    <w:rsid w:val="00765740"/>
    <w:rsid w:val="007F0C66"/>
    <w:rsid w:val="008171EB"/>
    <w:rsid w:val="00850DB8"/>
    <w:rsid w:val="00867263"/>
    <w:rsid w:val="00873BBE"/>
    <w:rsid w:val="008B0509"/>
    <w:rsid w:val="008B10D5"/>
    <w:rsid w:val="008D3EBF"/>
    <w:rsid w:val="00981EAE"/>
    <w:rsid w:val="0099792B"/>
    <w:rsid w:val="009A6E3C"/>
    <w:rsid w:val="009C3863"/>
    <w:rsid w:val="009C590A"/>
    <w:rsid w:val="009F6C04"/>
    <w:rsid w:val="00A0094D"/>
    <w:rsid w:val="00A16A5F"/>
    <w:rsid w:val="00A34A34"/>
    <w:rsid w:val="00A459DE"/>
    <w:rsid w:val="00A57CE0"/>
    <w:rsid w:val="00A72B09"/>
    <w:rsid w:val="00A9295B"/>
    <w:rsid w:val="00AB14D9"/>
    <w:rsid w:val="00AB2BF6"/>
    <w:rsid w:val="00AE472A"/>
    <w:rsid w:val="00B500C9"/>
    <w:rsid w:val="00B94E01"/>
    <w:rsid w:val="00BC37FB"/>
    <w:rsid w:val="00BC4749"/>
    <w:rsid w:val="00BC6804"/>
    <w:rsid w:val="00BE170C"/>
    <w:rsid w:val="00C23EEE"/>
    <w:rsid w:val="00C26D30"/>
    <w:rsid w:val="00C41C4D"/>
    <w:rsid w:val="00C51CBB"/>
    <w:rsid w:val="00C8151F"/>
    <w:rsid w:val="00C838CA"/>
    <w:rsid w:val="00CC4EB7"/>
    <w:rsid w:val="00D2760D"/>
    <w:rsid w:val="00D316A4"/>
    <w:rsid w:val="00D8225F"/>
    <w:rsid w:val="00D8412D"/>
    <w:rsid w:val="00D85B41"/>
    <w:rsid w:val="00DA3202"/>
    <w:rsid w:val="00DE27E5"/>
    <w:rsid w:val="00DE2FC3"/>
    <w:rsid w:val="00E026E9"/>
    <w:rsid w:val="00E244B3"/>
    <w:rsid w:val="00E26ABF"/>
    <w:rsid w:val="00E430B6"/>
    <w:rsid w:val="00EB319B"/>
    <w:rsid w:val="00ED73ED"/>
    <w:rsid w:val="00EE50BD"/>
    <w:rsid w:val="00F218EA"/>
    <w:rsid w:val="00F35523"/>
    <w:rsid w:val="00F554E5"/>
    <w:rsid w:val="00F91ABD"/>
    <w:rsid w:val="00FC6919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20BF14"/>
  <w15:docId w15:val="{EE82825D-7F24-4BA7-8808-5B0483F8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26A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C680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C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07C7"/>
    <w:rPr>
      <w:kern w:val="2"/>
      <w:sz w:val="21"/>
      <w:szCs w:val="24"/>
    </w:rPr>
  </w:style>
  <w:style w:type="paragraph" w:styleId="a8">
    <w:name w:val="Note Heading"/>
    <w:basedOn w:val="a"/>
    <w:next w:val="a"/>
    <w:rsid w:val="00C23EEE"/>
    <w:pPr>
      <w:jc w:val="center"/>
    </w:pPr>
  </w:style>
  <w:style w:type="paragraph" w:styleId="a9">
    <w:name w:val="Closing"/>
    <w:basedOn w:val="a"/>
    <w:rsid w:val="00C23EEE"/>
    <w:pPr>
      <w:jc w:val="right"/>
    </w:pPr>
  </w:style>
  <w:style w:type="paragraph" w:styleId="aa">
    <w:name w:val="List Paragraph"/>
    <w:basedOn w:val="a"/>
    <w:uiPriority w:val="34"/>
    <w:qFormat/>
    <w:rsid w:val="007F0C66"/>
    <w:pPr>
      <w:ind w:leftChars="400" w:left="840"/>
    </w:pPr>
    <w:rPr>
      <w:szCs w:val="22"/>
    </w:rPr>
  </w:style>
  <w:style w:type="table" w:customStyle="1" w:styleId="1">
    <w:name w:val="表 (格子)1"/>
    <w:basedOn w:val="a1"/>
    <w:next w:val="a3"/>
    <w:uiPriority w:val="59"/>
    <w:rsid w:val="006B5A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多田　裕樹</cp:lastModifiedBy>
  <cp:revision>12</cp:revision>
  <cp:lastPrinted>2015-05-08T00:47:00Z</cp:lastPrinted>
  <dcterms:created xsi:type="dcterms:W3CDTF">2015-04-30T07:58:00Z</dcterms:created>
  <dcterms:modified xsi:type="dcterms:W3CDTF">2026-03-31T07:38:00Z</dcterms:modified>
</cp:coreProperties>
</file>